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C9B75" w14:textId="77777777" w:rsidR="00605026" w:rsidRDefault="00123B99" w:rsidP="00123B99">
      <w:pPr>
        <w:ind w:left="2832" w:firstLine="708"/>
      </w:pPr>
      <w:r>
        <w:rPr>
          <w:noProof/>
          <w:lang w:eastAsia="de-CH"/>
        </w:rPr>
        <w:drawing>
          <wp:inline distT="0" distB="0" distL="0" distR="0" wp14:anchorId="2A583EE6" wp14:editId="107F58A8">
            <wp:extent cx="3319780" cy="647700"/>
            <wp:effectExtent l="0" t="0" r="0" b="0"/>
            <wp:docPr id="4" name="Grafik 4" descr="Logo pmt-kle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Logo pmt-klei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4CECB" w14:textId="77777777" w:rsidR="00123B99" w:rsidRDefault="00123B99" w:rsidP="00123B99">
      <w:pPr>
        <w:ind w:left="2832" w:firstLine="708"/>
      </w:pPr>
    </w:p>
    <w:p w14:paraId="3B3DFBD1" w14:textId="77777777" w:rsidR="00123B99" w:rsidRDefault="00123B99" w:rsidP="00123B99">
      <w:pPr>
        <w:ind w:left="2832" w:hanging="2832"/>
      </w:pPr>
      <w:r>
        <w:rPr>
          <w:noProof/>
          <w:lang w:eastAsia="de-CH"/>
        </w:rPr>
        <w:drawing>
          <wp:inline distT="0" distB="0" distL="0" distR="0" wp14:anchorId="2575B0FD" wp14:editId="51E686E3">
            <wp:extent cx="3093720" cy="2320290"/>
            <wp:effectExtent l="0" t="0" r="0" b="3810"/>
            <wp:docPr id="1" name="Grafik 1" descr="C:\Users\Ruth\AppData\Local\Microsoft\Windows\INetCacheContent.Word\Füss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h\AppData\Local\Microsoft\Windows\INetCacheContent.Word\Füsse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251FF" w14:textId="77777777" w:rsidR="003E26D7" w:rsidRDefault="003E26D7" w:rsidP="00123B99">
      <w:pPr>
        <w:ind w:left="2832" w:hanging="2832"/>
      </w:pPr>
    </w:p>
    <w:p w14:paraId="12409202" w14:textId="77777777" w:rsidR="00123B99" w:rsidRDefault="00123B99" w:rsidP="00123B99">
      <w:pPr>
        <w:ind w:left="2832" w:hanging="2832"/>
      </w:pPr>
    </w:p>
    <w:p w14:paraId="522E1F8E" w14:textId="77777777" w:rsidR="003E26D7" w:rsidRPr="003E26D7" w:rsidRDefault="003E26D7" w:rsidP="003E26D7">
      <w:pPr>
        <w:ind w:left="2832" w:hanging="2832"/>
        <w:rPr>
          <w:b/>
          <w:u w:val="single"/>
        </w:rPr>
      </w:pPr>
      <w:r>
        <w:rPr>
          <w:b/>
          <w:u w:val="single"/>
        </w:rPr>
        <w:t>Basic-Kurs</w:t>
      </w:r>
      <w:r w:rsidRPr="003E26D7">
        <w:rPr>
          <w:b/>
          <w:u w:val="single"/>
        </w:rPr>
        <w:t xml:space="preserve"> PMT SwingWalking</w:t>
      </w:r>
      <w:r w:rsidRPr="003E26D7">
        <w:rPr>
          <w:b/>
          <w:u w:val="single"/>
          <w:vertAlign w:val="superscript"/>
        </w:rPr>
        <w:t xml:space="preserve">® </w:t>
      </w:r>
      <w:r w:rsidRPr="003E26D7">
        <w:rPr>
          <w:b/>
          <w:u w:val="single"/>
        </w:rPr>
        <w:t>- um fit zu bleiben!</w:t>
      </w:r>
    </w:p>
    <w:p w14:paraId="4E7D79B4" w14:textId="77777777" w:rsidR="003E26D7" w:rsidRDefault="003E26D7" w:rsidP="003E26D7">
      <w:pPr>
        <w:spacing w:after="200" w:line="276" w:lineRule="auto"/>
        <w:rPr>
          <w:rFonts w:eastAsia="Calibri" w:cstheme="minorHAnsi"/>
        </w:rPr>
      </w:pPr>
      <w:r w:rsidRPr="003E26D7">
        <w:rPr>
          <w:rFonts w:eastAsia="Calibri" w:cstheme="minorHAnsi"/>
        </w:rPr>
        <w:t xml:space="preserve">Präventiv medizinisches Training (PMT) auf dem </w:t>
      </w:r>
      <w:r w:rsidRPr="003E26D7">
        <w:rPr>
          <w:rFonts w:eastAsia="Calibri" w:cstheme="minorHAnsi"/>
          <w:i/>
        </w:rPr>
        <w:t>Minitrampolin</w:t>
      </w:r>
      <w:r w:rsidRPr="003E26D7">
        <w:rPr>
          <w:rFonts w:eastAsia="Calibri" w:cstheme="minorHAnsi"/>
        </w:rPr>
        <w:t xml:space="preserve"> bietet einen entscheidenden Beitrag f</w:t>
      </w:r>
      <w:r w:rsidR="00FD60FE">
        <w:rPr>
          <w:rFonts w:eastAsia="Calibri" w:cstheme="minorHAnsi"/>
        </w:rPr>
        <w:t>ür das persönliche Wohlbefinden und</w:t>
      </w:r>
      <w:r w:rsidRPr="003E26D7">
        <w:rPr>
          <w:rFonts w:eastAsia="Calibri" w:cstheme="minorHAnsi"/>
        </w:rPr>
        <w:t xml:space="preserve"> die Gesundheit. Nach dem Motto „swingen statt springen“ ermöglich</w:t>
      </w:r>
      <w:r w:rsidR="00FD60FE">
        <w:rPr>
          <w:rFonts w:eastAsia="Calibri" w:cstheme="minorHAnsi"/>
        </w:rPr>
        <w:t>t</w:t>
      </w:r>
      <w:r w:rsidRPr="003E26D7">
        <w:rPr>
          <w:rFonts w:eastAsia="Calibri" w:cstheme="minorHAnsi"/>
        </w:rPr>
        <w:t xml:space="preserve"> PMT SwingWalking</w:t>
      </w:r>
      <w:r w:rsidRPr="003E26D7">
        <w:rPr>
          <w:rFonts w:eastAsia="Calibri" w:cstheme="minorHAnsi"/>
          <w:sz w:val="24"/>
          <w:vertAlign w:val="superscript"/>
        </w:rPr>
        <w:t>®</w:t>
      </w:r>
      <w:r w:rsidRPr="003E26D7">
        <w:rPr>
          <w:rFonts w:eastAsia="Calibri" w:cstheme="minorHAnsi"/>
        </w:rPr>
        <w:t xml:space="preserve"> ein gelenkschonendes Ausdauertraining mit verschiedenen koordinativen Herausforderungen. Dies wird Ihren Alltag wieder in Schwung bringen.</w:t>
      </w:r>
      <w:r>
        <w:rPr>
          <w:rFonts w:eastAsia="Calibri" w:cstheme="minorHAnsi"/>
        </w:rPr>
        <w:t xml:space="preserve"> Ist auch für Bewegungsanfänger geeignet…</w:t>
      </w:r>
    </w:p>
    <w:p w14:paraId="3EB2D68B" w14:textId="77777777" w:rsidR="003E26D7" w:rsidRPr="003E26D7" w:rsidRDefault="003E26D7" w:rsidP="003E26D7">
      <w:pPr>
        <w:spacing w:after="200" w:line="276" w:lineRule="auto"/>
        <w:rPr>
          <w:rFonts w:eastAsia="Calibri" w:cstheme="minorHAnsi"/>
        </w:rPr>
      </w:pPr>
      <w:r w:rsidRPr="003E26D7">
        <w:rPr>
          <w:rFonts w:eastAsia="Calibri" w:cstheme="minorHAnsi"/>
        </w:rPr>
        <w:t xml:space="preserve">In diesem Kurs werden Ihnen die Grundlagen für ein eigenständiges Training zu Hause vermittelt. </w:t>
      </w:r>
    </w:p>
    <w:p w14:paraId="6DDD5867" w14:textId="77777777" w:rsidR="00123B99" w:rsidRPr="00123B99" w:rsidRDefault="00123B99" w:rsidP="00123B99">
      <w:pPr>
        <w:ind w:left="2832" w:hanging="2832"/>
        <w:rPr>
          <w:b/>
          <w:u w:val="single"/>
        </w:rPr>
      </w:pPr>
    </w:p>
    <w:p w14:paraId="5F955350" w14:textId="6020F8D0" w:rsidR="00123B99" w:rsidRPr="00123B99" w:rsidRDefault="00123B99" w:rsidP="00123B99">
      <w:pPr>
        <w:ind w:left="2832" w:hanging="2832"/>
      </w:pPr>
      <w:r w:rsidRPr="003E26D7">
        <w:rPr>
          <w:rFonts w:cstheme="minorHAnsi"/>
        </w:rPr>
        <w:t>Am</w:t>
      </w:r>
      <w:r w:rsidRPr="00123B99">
        <w:t xml:space="preserve"> </w:t>
      </w:r>
      <w:r w:rsidR="00FC4095">
        <w:t>16. März 2020</w:t>
      </w:r>
      <w:r w:rsidRPr="00123B99">
        <w:t xml:space="preserve"> startet der </w:t>
      </w:r>
      <w:r>
        <w:t>nächste</w:t>
      </w:r>
      <w:r w:rsidR="003E26D7">
        <w:t xml:space="preserve"> K</w:t>
      </w:r>
      <w:r w:rsidRPr="00123B99">
        <w:t>urs.</w:t>
      </w:r>
    </w:p>
    <w:p w14:paraId="7EAA137A" w14:textId="2F235E88" w:rsidR="00E10962" w:rsidRPr="00E10962" w:rsidRDefault="00E10962" w:rsidP="00E10962">
      <w:r w:rsidRPr="00E10962">
        <w:t xml:space="preserve">Er </w:t>
      </w:r>
      <w:r w:rsidR="00FD60FE">
        <w:t xml:space="preserve">findet an 5 </w:t>
      </w:r>
      <w:r w:rsidR="008C3094">
        <w:t xml:space="preserve">Montagabenden </w:t>
      </w:r>
      <w:r w:rsidR="00FC4095">
        <w:t>(16.3./23.3./30.3./20.4./27.4.2020)</w:t>
      </w:r>
      <w:r w:rsidR="00FD60FE">
        <w:t xml:space="preserve"> </w:t>
      </w:r>
      <w:r w:rsidRPr="00FD60FE">
        <w:t>18</w:t>
      </w:r>
      <w:r w:rsidRPr="00E10962">
        <w:t>.30 – 19.</w:t>
      </w:r>
      <w:r w:rsidR="00EA1A19">
        <w:t>30</w:t>
      </w:r>
      <w:r w:rsidRPr="00E10962">
        <w:t xml:space="preserve"> h</w:t>
      </w:r>
      <w:r w:rsidR="00BF44DE">
        <w:t xml:space="preserve"> im</w:t>
      </w:r>
      <w:r w:rsidRPr="00E10962">
        <w:t xml:space="preserve"> </w:t>
      </w:r>
      <w:r w:rsidR="00BF44DE" w:rsidRPr="00BF44DE">
        <w:t>CBZ (Christliches Begegnungszentrum), Nordring 2, 4147 Aesch</w:t>
      </w:r>
      <w:r w:rsidR="00BF44DE">
        <w:t xml:space="preserve"> statt.</w:t>
      </w:r>
    </w:p>
    <w:p w14:paraId="5DBA3358" w14:textId="23947C66" w:rsidR="00462C28" w:rsidRDefault="00E10962" w:rsidP="00E10962">
      <w:r w:rsidRPr="00E10962">
        <w:t>Preis Fr. 1</w:t>
      </w:r>
      <w:r w:rsidR="00EA1A19">
        <w:t>5</w:t>
      </w:r>
      <w:r w:rsidRPr="00E10962">
        <w:t>0.—</w:t>
      </w:r>
    </w:p>
    <w:p w14:paraId="4B5092E8" w14:textId="52EB09BE" w:rsidR="00462C28" w:rsidRDefault="00462C28" w:rsidP="00E10962">
      <w:r>
        <w:t xml:space="preserve">Verbindliche Anmeldung bis </w:t>
      </w:r>
      <w:r w:rsidR="00FC4095">
        <w:t>9. März 2020</w:t>
      </w:r>
    </w:p>
    <w:p w14:paraId="6D20A33F" w14:textId="77777777" w:rsidR="002C12E6" w:rsidRDefault="002C12E6" w:rsidP="00E10962"/>
    <w:p w14:paraId="3382CFBA" w14:textId="06500D5B" w:rsidR="00FC4095" w:rsidRDefault="00123B99" w:rsidP="00FC4095">
      <w:pPr>
        <w:pStyle w:val="KeinLeerraum"/>
      </w:pPr>
      <w:r>
        <w:t>Kontaktadresse</w:t>
      </w:r>
      <w:r w:rsidR="00E10962">
        <w:t xml:space="preserve"> für Interessierte</w:t>
      </w:r>
      <w:r>
        <w:t xml:space="preserve">: </w:t>
      </w:r>
      <w:r w:rsidR="00FC4095">
        <w:tab/>
        <w:t>Ruth Bachmann</w:t>
      </w:r>
    </w:p>
    <w:p w14:paraId="481D0FE9" w14:textId="2008DFEF" w:rsidR="00FC4095" w:rsidRDefault="00FC4095" w:rsidP="00FC4095">
      <w:pPr>
        <w:pStyle w:val="KeinLeerraum"/>
      </w:pPr>
      <w:r>
        <w:tab/>
      </w:r>
      <w:r>
        <w:tab/>
      </w:r>
      <w:r>
        <w:tab/>
      </w:r>
      <w:r>
        <w:tab/>
      </w:r>
      <w:r>
        <w:tab/>
        <w:t>Talstrasse 23</w:t>
      </w:r>
    </w:p>
    <w:p w14:paraId="0F8394F1" w14:textId="5C4EF479" w:rsidR="00FC4095" w:rsidRDefault="00FC4095" w:rsidP="00FC4095">
      <w:pPr>
        <w:pStyle w:val="KeinLeerraum"/>
      </w:pPr>
      <w:r>
        <w:tab/>
      </w:r>
      <w:r>
        <w:tab/>
      </w:r>
      <w:r>
        <w:tab/>
      </w:r>
      <w:r>
        <w:tab/>
      </w:r>
      <w:r>
        <w:tab/>
        <w:t>4104 Oberwil</w:t>
      </w:r>
    </w:p>
    <w:p w14:paraId="5C05BD17" w14:textId="12752CCC" w:rsidR="00FC4095" w:rsidRDefault="00FC4095" w:rsidP="00FC4095">
      <w:pPr>
        <w:pStyle w:val="KeinLeerraum"/>
      </w:pPr>
      <w:r>
        <w:tab/>
      </w:r>
      <w:r>
        <w:tab/>
      </w:r>
      <w:r>
        <w:tab/>
      </w:r>
      <w:r>
        <w:tab/>
      </w:r>
      <w:r>
        <w:tab/>
        <w:t>061)</w:t>
      </w:r>
      <w:r w:rsidR="00EA1A19">
        <w:t xml:space="preserve"> </w:t>
      </w:r>
      <w:bookmarkStart w:id="0" w:name="_GoBack"/>
      <w:bookmarkEnd w:id="0"/>
      <w:r>
        <w:t>401 12 89</w:t>
      </w:r>
    </w:p>
    <w:p w14:paraId="1823A758" w14:textId="78035939" w:rsidR="00123B99" w:rsidRDefault="00FD60FE" w:rsidP="00FC4095">
      <w:pPr>
        <w:pStyle w:val="KeinLeerraum"/>
        <w:ind w:left="2832" w:firstLine="708"/>
      </w:pPr>
      <w:r>
        <w:t>swingandmore@quickline.ch</w:t>
      </w:r>
    </w:p>
    <w:p w14:paraId="2AD78D66" w14:textId="77777777" w:rsidR="003E26D7" w:rsidRDefault="003E26D7" w:rsidP="00E10962"/>
    <w:sectPr w:rsidR="003E26D7" w:rsidSect="00FC409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B99"/>
    <w:rsid w:val="00123B99"/>
    <w:rsid w:val="002C12E6"/>
    <w:rsid w:val="003E26D7"/>
    <w:rsid w:val="00462C28"/>
    <w:rsid w:val="00605026"/>
    <w:rsid w:val="00625987"/>
    <w:rsid w:val="008C3094"/>
    <w:rsid w:val="00BE631B"/>
    <w:rsid w:val="00BF44DE"/>
    <w:rsid w:val="00E10962"/>
    <w:rsid w:val="00E74A36"/>
    <w:rsid w:val="00EA1A19"/>
    <w:rsid w:val="00FC4095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0F38"/>
  <w15:chartTrackingRefBased/>
  <w15:docId w15:val="{18B2A4F1-6428-4E64-8693-BE1CBE9E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E26D7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FC4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14</cp:revision>
  <dcterms:created xsi:type="dcterms:W3CDTF">2017-07-19T14:54:00Z</dcterms:created>
  <dcterms:modified xsi:type="dcterms:W3CDTF">2020-02-05T08:24:00Z</dcterms:modified>
</cp:coreProperties>
</file>